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0A" w:rsidRDefault="0096050A" w:rsidP="0096050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96050A" w:rsidRDefault="0096050A" w:rsidP="0096050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96050A" w:rsidRDefault="0096050A" w:rsidP="0096050A">
      <w:pPr>
        <w:spacing w:line="560" w:lineRule="exact"/>
        <w:ind w:firstLineChars="200" w:firstLine="881"/>
        <w:jc w:val="center"/>
        <w:rPr>
          <w:rFonts w:ascii="华文仿宋" w:eastAsia="华文仿宋" w:hAnsi="华文仿宋"/>
          <w:b/>
          <w:sz w:val="44"/>
          <w:szCs w:val="44"/>
        </w:rPr>
      </w:pPr>
      <w:r w:rsidRPr="004F325D">
        <w:rPr>
          <w:rFonts w:ascii="华文仿宋" w:eastAsia="华文仿宋" w:hAnsi="华文仿宋" w:hint="eastAsia"/>
          <w:b/>
          <w:sz w:val="44"/>
          <w:szCs w:val="44"/>
        </w:rPr>
        <w:t>新证券法专题培训报名回执</w:t>
      </w:r>
    </w:p>
    <w:p w:rsidR="0096050A" w:rsidRDefault="0096050A" w:rsidP="0096050A">
      <w:pPr>
        <w:spacing w:line="560" w:lineRule="exact"/>
        <w:ind w:firstLineChars="200" w:firstLine="881"/>
        <w:jc w:val="center"/>
        <w:rPr>
          <w:rFonts w:ascii="华文仿宋" w:eastAsia="华文仿宋" w:hAnsi="华文仿宋"/>
          <w:b/>
          <w:sz w:val="44"/>
          <w:szCs w:val="44"/>
        </w:rPr>
      </w:pPr>
    </w:p>
    <w:p w:rsidR="0096050A" w:rsidRPr="004F325D" w:rsidRDefault="0096050A" w:rsidP="0096050A">
      <w:pPr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 w:rsidRPr="004F325D">
        <w:rPr>
          <w:rFonts w:ascii="华文仿宋" w:eastAsia="华文仿宋" w:hAnsi="华文仿宋" w:hint="eastAsia"/>
          <w:b/>
          <w:sz w:val="32"/>
          <w:szCs w:val="32"/>
        </w:rPr>
        <w:t>会员单位名称：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268"/>
        <w:gridCol w:w="2268"/>
        <w:gridCol w:w="3402"/>
      </w:tblGrid>
      <w:tr w:rsidR="0096050A" w:rsidTr="00EE6765">
        <w:trPr>
          <w:trHeight w:val="729"/>
        </w:trPr>
        <w:tc>
          <w:tcPr>
            <w:tcW w:w="1668" w:type="dxa"/>
            <w:shd w:val="pct20" w:color="auto" w:fill="auto"/>
          </w:tcPr>
          <w:p w:rsidR="0096050A" w:rsidRPr="00B61FA1" w:rsidRDefault="0096050A" w:rsidP="00EE676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B61FA1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参会人</w:t>
            </w:r>
          </w:p>
        </w:tc>
        <w:tc>
          <w:tcPr>
            <w:tcW w:w="2268" w:type="dxa"/>
            <w:shd w:val="pct20" w:color="auto" w:fill="auto"/>
          </w:tcPr>
          <w:p w:rsidR="0096050A" w:rsidRPr="00B61FA1" w:rsidRDefault="0096050A" w:rsidP="00EE676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B61FA1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268" w:type="dxa"/>
            <w:shd w:val="pct20" w:color="auto" w:fill="auto"/>
          </w:tcPr>
          <w:p w:rsidR="0096050A" w:rsidRPr="00B61FA1" w:rsidRDefault="0096050A" w:rsidP="00EE676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B61FA1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3402" w:type="dxa"/>
            <w:shd w:val="pct20" w:color="auto" w:fill="auto"/>
          </w:tcPr>
          <w:p w:rsidR="0096050A" w:rsidRPr="00B61FA1" w:rsidRDefault="0096050A" w:rsidP="00EE676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B61FA1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邮箱</w:t>
            </w:r>
          </w:p>
        </w:tc>
      </w:tr>
      <w:tr w:rsidR="0096050A" w:rsidTr="00EE6765">
        <w:trPr>
          <w:trHeight w:val="989"/>
        </w:trPr>
        <w:tc>
          <w:tcPr>
            <w:tcW w:w="1668" w:type="dxa"/>
            <w:vAlign w:val="center"/>
          </w:tcPr>
          <w:p w:rsidR="0096050A" w:rsidRPr="009F4AE6" w:rsidRDefault="0096050A" w:rsidP="00EE676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6050A" w:rsidRPr="009F4AE6" w:rsidRDefault="0096050A" w:rsidP="00EE676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6050A" w:rsidRPr="009F4AE6" w:rsidRDefault="0096050A" w:rsidP="00EE676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050A" w:rsidRPr="009F4AE6" w:rsidRDefault="0096050A" w:rsidP="00EE676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96050A" w:rsidTr="00EE6765">
        <w:trPr>
          <w:trHeight w:val="973"/>
        </w:trPr>
        <w:tc>
          <w:tcPr>
            <w:tcW w:w="1668" w:type="dxa"/>
            <w:vAlign w:val="center"/>
          </w:tcPr>
          <w:p w:rsidR="0096050A" w:rsidRPr="009F4AE6" w:rsidRDefault="0096050A" w:rsidP="00EE676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6050A" w:rsidRPr="009F4AE6" w:rsidRDefault="0096050A" w:rsidP="00EE676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6050A" w:rsidRPr="009F4AE6" w:rsidRDefault="0096050A" w:rsidP="00EE676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050A" w:rsidRPr="009F4AE6" w:rsidRDefault="0096050A" w:rsidP="00EE6765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</w:tbl>
    <w:p w:rsidR="002E3B9E" w:rsidRDefault="002E3B9E"/>
    <w:sectPr w:rsidR="002E3B9E" w:rsidSect="0096050A">
      <w:pgSz w:w="11906" w:h="16838"/>
      <w:pgMar w:top="2098" w:right="1276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050A"/>
    <w:rsid w:val="00187605"/>
    <w:rsid w:val="00242961"/>
    <w:rsid w:val="002578EA"/>
    <w:rsid w:val="002E3B9E"/>
    <w:rsid w:val="003C5B14"/>
    <w:rsid w:val="005E06FE"/>
    <w:rsid w:val="005F20A7"/>
    <w:rsid w:val="0064570A"/>
    <w:rsid w:val="006629BF"/>
    <w:rsid w:val="0092396A"/>
    <w:rsid w:val="0096050A"/>
    <w:rsid w:val="009C1900"/>
    <w:rsid w:val="00A32F1D"/>
    <w:rsid w:val="00A863D1"/>
    <w:rsid w:val="00AE103D"/>
    <w:rsid w:val="00C60517"/>
    <w:rsid w:val="00CC4BDE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2020-01-08T08:51:00Z</dcterms:created>
  <dcterms:modified xsi:type="dcterms:W3CDTF">2020-01-08T08:52:00Z</dcterms:modified>
</cp:coreProperties>
</file>